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0319" w14:textId="77777777" w:rsidR="00955A9E" w:rsidRPr="00DD747E" w:rsidRDefault="00955A9E" w:rsidP="00955A9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>Inland Empire Perio Study Club</w:t>
      </w:r>
    </w:p>
    <w:p w14:paraId="5E55BA69" w14:textId="77777777" w:rsidR="00955A9E" w:rsidRDefault="00955A9E" w:rsidP="00955A9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30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 xml:space="preserve">AGD Provider # </w:t>
      </w:r>
      <w:r w:rsidRPr="00DD747E">
        <w:rPr>
          <w:rFonts w:asciiTheme="majorHAnsi" w:hAnsiTheme="majorHAnsi" w:cs="Calibri"/>
          <w:b/>
          <w:bCs/>
          <w:sz w:val="22"/>
          <w:szCs w:val="30"/>
        </w:rPr>
        <w:t>216450</w:t>
      </w:r>
    </w:p>
    <w:p w14:paraId="19DD304E" w14:textId="77777777" w:rsidR="00955A9E" w:rsidRPr="00527163" w:rsidRDefault="00955A9E" w:rsidP="00955A9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</w:rPr>
      </w:pPr>
      <w:r w:rsidRPr="00527163">
        <w:rPr>
          <w:rFonts w:asciiTheme="majorHAnsi" w:hAnsiTheme="majorHAnsi" w:cs="Times New Roman"/>
          <w:b/>
          <w:bCs/>
          <w:sz w:val="22"/>
          <w:szCs w:val="22"/>
        </w:rPr>
        <w:t>CE Coordinator: Gavin McNelis</w:t>
      </w:r>
    </w:p>
    <w:p w14:paraId="5592D1DD" w14:textId="77777777" w:rsidR="00955A9E" w:rsidRPr="00527163" w:rsidRDefault="00955A9E" w:rsidP="00955A9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2"/>
          <w:szCs w:val="22"/>
        </w:rPr>
      </w:pPr>
      <w:r w:rsidRPr="00527163">
        <w:rPr>
          <w:rFonts w:asciiTheme="majorHAnsi" w:hAnsiTheme="majorHAnsi" w:cs="Times New Roman"/>
          <w:b/>
          <w:bCs/>
          <w:sz w:val="22"/>
          <w:szCs w:val="22"/>
        </w:rPr>
        <w:t>Contact Email: drgavin@eaglefamilydental.com</w:t>
      </w:r>
    </w:p>
    <w:p w14:paraId="7C89E798" w14:textId="77777777" w:rsidR="00955A9E" w:rsidRPr="00DD747E" w:rsidRDefault="00955A9E" w:rsidP="00955A9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Calibri"/>
          <w:b/>
          <w:bCs/>
          <w:sz w:val="22"/>
          <w:szCs w:val="30"/>
        </w:rPr>
        <w:t xml:space="preserve">Location: Loftus Family Dental. </w:t>
      </w:r>
      <w:r w:rsidRPr="00B92DF6">
        <w:rPr>
          <w:rFonts w:asciiTheme="majorHAnsi" w:hAnsiTheme="majorHAnsi" w:cs="Calibri"/>
          <w:b/>
          <w:bCs/>
          <w:sz w:val="22"/>
          <w:szCs w:val="30"/>
        </w:rPr>
        <w:t>Coeur d'Alene</w:t>
      </w:r>
      <w:r>
        <w:rPr>
          <w:rFonts w:asciiTheme="majorHAnsi" w:hAnsiTheme="majorHAnsi" w:cs="Calibri"/>
          <w:b/>
          <w:bCs/>
          <w:sz w:val="22"/>
          <w:szCs w:val="30"/>
        </w:rPr>
        <w:t>, ID</w:t>
      </w:r>
    </w:p>
    <w:p w14:paraId="2865993A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89D0358" w14:textId="77777777" w:rsidR="009F0C8B" w:rsidRPr="00DD747E" w:rsidRDefault="009F0C8B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5CB411AC" w14:textId="77777777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>Certificate of Continuing Education</w:t>
      </w:r>
    </w:p>
    <w:p w14:paraId="0316D7E4" w14:textId="77777777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Mentor/Presenter: Shaun Whitney</w:t>
      </w:r>
    </w:p>
    <w:p w14:paraId="1E650897" w14:textId="77777777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Attendee: </w:t>
      </w:r>
      <w:r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</w:rPr>
        <w:t xml:space="preserve">                           </w:t>
      </w:r>
    </w:p>
    <w:p w14:paraId="25075CA1" w14:textId="47598564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Verification Codes: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A558FD">
        <w:rPr>
          <w:rFonts w:asciiTheme="majorHAnsi" w:hAnsiTheme="majorHAnsi" w:cs="Times New Roman"/>
          <w:sz w:val="22"/>
          <w:szCs w:val="22"/>
        </w:rPr>
        <w:t>01</w:t>
      </w:r>
      <w:r w:rsidR="007D023D">
        <w:rPr>
          <w:rFonts w:asciiTheme="majorHAnsi" w:hAnsiTheme="majorHAnsi" w:cs="Times New Roman"/>
          <w:sz w:val="22"/>
          <w:szCs w:val="22"/>
        </w:rPr>
        <w:t>192024/01</w:t>
      </w:r>
      <w:r w:rsidR="00356724">
        <w:rPr>
          <w:rFonts w:asciiTheme="majorHAnsi" w:hAnsiTheme="majorHAnsi" w:cs="Times New Roman"/>
          <w:sz w:val="22"/>
          <w:szCs w:val="22"/>
        </w:rPr>
        <w:t>20</w:t>
      </w:r>
      <w:r w:rsidR="007D023D">
        <w:rPr>
          <w:rFonts w:asciiTheme="majorHAnsi" w:hAnsiTheme="majorHAnsi" w:cs="Times New Roman"/>
          <w:sz w:val="22"/>
          <w:szCs w:val="22"/>
        </w:rPr>
        <w:t>2024</w:t>
      </w:r>
    </w:p>
    <w:p w14:paraId="267959D1" w14:textId="77777777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8776BCA" w14:textId="624F5420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u w:val="single"/>
        </w:rPr>
      </w:pPr>
      <w:r w:rsidRPr="00DC7546">
        <w:rPr>
          <w:rFonts w:asciiTheme="majorHAnsi" w:hAnsiTheme="majorHAnsi" w:cs="Times New Roman"/>
          <w:b/>
          <w:bCs/>
          <w:u w:val="single"/>
        </w:rPr>
        <w:t xml:space="preserve">Friday: </w:t>
      </w:r>
      <w:r w:rsidR="002F173B">
        <w:rPr>
          <w:rFonts w:asciiTheme="majorHAnsi" w:hAnsiTheme="majorHAnsi" w:cs="Times New Roman"/>
          <w:b/>
          <w:bCs/>
          <w:u w:val="single"/>
        </w:rPr>
        <w:t>1/1</w:t>
      </w:r>
      <w:r w:rsidR="000854BF">
        <w:rPr>
          <w:rFonts w:asciiTheme="majorHAnsi" w:hAnsiTheme="majorHAnsi" w:cs="Times New Roman"/>
          <w:b/>
          <w:bCs/>
          <w:u w:val="single"/>
        </w:rPr>
        <w:t>9</w:t>
      </w:r>
      <w:r w:rsidR="002F173B">
        <w:rPr>
          <w:rFonts w:asciiTheme="majorHAnsi" w:hAnsiTheme="majorHAnsi" w:cs="Times New Roman"/>
          <w:b/>
          <w:bCs/>
          <w:u w:val="single"/>
        </w:rPr>
        <w:t>/202</w:t>
      </w:r>
      <w:r w:rsidR="000854BF">
        <w:rPr>
          <w:rFonts w:asciiTheme="majorHAnsi" w:hAnsiTheme="majorHAnsi" w:cs="Times New Roman"/>
          <w:b/>
          <w:bCs/>
          <w:u w:val="single"/>
        </w:rPr>
        <w:t>4</w:t>
      </w:r>
    </w:p>
    <w:p w14:paraId="7E8C6DEC" w14:textId="221E3A67" w:rsidR="00453047" w:rsidRDefault="007D023D" w:rsidP="007D02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1hr </w:t>
      </w:r>
      <w:r w:rsidR="00EB475F">
        <w:rPr>
          <w:rFonts w:asciiTheme="majorHAnsi" w:hAnsiTheme="majorHAnsi" w:cs="Times New Roman"/>
          <w:sz w:val="22"/>
          <w:szCs w:val="22"/>
        </w:rPr>
        <w:t xml:space="preserve">Participation Code </w:t>
      </w:r>
      <w:r w:rsidR="0059006D">
        <w:rPr>
          <w:rFonts w:asciiTheme="majorHAnsi" w:hAnsiTheme="majorHAnsi" w:cs="Times New Roman"/>
          <w:sz w:val="22"/>
          <w:szCs w:val="22"/>
        </w:rPr>
        <w:t>070 Endodontics. Evaluation and treatment of #27 external root resorption</w:t>
      </w:r>
    </w:p>
    <w:p w14:paraId="3554D6C1" w14:textId="151C9BE7" w:rsidR="005876CF" w:rsidRDefault="005876CF" w:rsidP="007D02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1hr </w:t>
      </w:r>
      <w:r w:rsidR="002B1CEE">
        <w:rPr>
          <w:rFonts w:asciiTheme="majorHAnsi" w:hAnsiTheme="majorHAnsi" w:cs="Times New Roman"/>
          <w:sz w:val="22"/>
          <w:szCs w:val="22"/>
        </w:rPr>
        <w:t>Participation Code 070 Endodontics. Evaluat</w:t>
      </w:r>
      <w:r w:rsidR="005D282C">
        <w:rPr>
          <w:rFonts w:asciiTheme="majorHAnsi" w:hAnsiTheme="majorHAnsi" w:cs="Times New Roman"/>
          <w:sz w:val="22"/>
          <w:szCs w:val="22"/>
        </w:rPr>
        <w:t xml:space="preserve">ion and treatment of #7 with open apex. </w:t>
      </w:r>
    </w:p>
    <w:p w14:paraId="4B90B1EB" w14:textId="2FDD8747" w:rsidR="00822086" w:rsidRDefault="00822086" w:rsidP="007D02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1hr </w:t>
      </w:r>
      <w:r w:rsidR="004F4A35">
        <w:rPr>
          <w:rFonts w:asciiTheme="majorHAnsi" w:hAnsiTheme="majorHAnsi" w:cs="Times New Roman"/>
          <w:sz w:val="22"/>
          <w:szCs w:val="22"/>
        </w:rPr>
        <w:t>P</w:t>
      </w:r>
      <w:r>
        <w:rPr>
          <w:rFonts w:asciiTheme="majorHAnsi" w:hAnsiTheme="majorHAnsi" w:cs="Times New Roman"/>
          <w:sz w:val="22"/>
          <w:szCs w:val="22"/>
        </w:rPr>
        <w:t>articipation code 490 periodontics. U</w:t>
      </w:r>
      <w:r w:rsidR="0059506B">
        <w:rPr>
          <w:rFonts w:asciiTheme="majorHAnsi" w:hAnsiTheme="majorHAnsi" w:cs="Times New Roman"/>
          <w:sz w:val="22"/>
          <w:szCs w:val="22"/>
        </w:rPr>
        <w:t>pper right</w:t>
      </w:r>
      <w:r w:rsidR="00C63442">
        <w:rPr>
          <w:rFonts w:asciiTheme="majorHAnsi" w:hAnsiTheme="majorHAnsi" w:cs="Times New Roman"/>
          <w:sz w:val="22"/>
          <w:szCs w:val="22"/>
        </w:rPr>
        <w:t xml:space="preserve"> sinus </w:t>
      </w:r>
      <w:proofErr w:type="gramStart"/>
      <w:r w:rsidR="00C63442">
        <w:rPr>
          <w:rFonts w:asciiTheme="majorHAnsi" w:hAnsiTheme="majorHAnsi" w:cs="Times New Roman"/>
          <w:sz w:val="22"/>
          <w:szCs w:val="22"/>
        </w:rPr>
        <w:t>lift</w:t>
      </w:r>
      <w:proofErr w:type="gramEnd"/>
      <w:r w:rsidR="00C63442">
        <w:rPr>
          <w:rFonts w:asciiTheme="majorHAnsi" w:hAnsiTheme="majorHAnsi" w:cs="Times New Roman"/>
          <w:sz w:val="22"/>
          <w:szCs w:val="22"/>
        </w:rPr>
        <w:t xml:space="preserve"> via lateral approach for implant in site #3.</w:t>
      </w:r>
    </w:p>
    <w:p w14:paraId="071C12B7" w14:textId="088C4CAD" w:rsidR="00826569" w:rsidRDefault="00826569" w:rsidP="007D02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1hr </w:t>
      </w:r>
      <w:r w:rsidR="004F4A35">
        <w:rPr>
          <w:rFonts w:asciiTheme="majorHAnsi" w:hAnsiTheme="majorHAnsi" w:cs="Times New Roman"/>
          <w:sz w:val="22"/>
          <w:szCs w:val="22"/>
        </w:rPr>
        <w:t>P</w:t>
      </w:r>
      <w:r>
        <w:rPr>
          <w:rFonts w:asciiTheme="majorHAnsi" w:hAnsiTheme="majorHAnsi" w:cs="Times New Roman"/>
          <w:sz w:val="22"/>
          <w:szCs w:val="22"/>
        </w:rPr>
        <w:t xml:space="preserve">articipation code </w:t>
      </w:r>
      <w:r w:rsidR="00313037">
        <w:rPr>
          <w:rFonts w:asciiTheme="majorHAnsi" w:hAnsiTheme="majorHAnsi" w:cs="Times New Roman"/>
          <w:sz w:val="22"/>
          <w:szCs w:val="22"/>
        </w:rPr>
        <w:t xml:space="preserve">310 oral surgery. Removal of </w:t>
      </w:r>
      <w:r w:rsidR="00DE21D9">
        <w:rPr>
          <w:rFonts w:asciiTheme="majorHAnsi" w:hAnsiTheme="majorHAnsi" w:cs="Times New Roman"/>
          <w:sz w:val="22"/>
          <w:szCs w:val="22"/>
        </w:rPr>
        <w:t xml:space="preserve">bilateral mandibular tori </w:t>
      </w:r>
    </w:p>
    <w:p w14:paraId="233BAA35" w14:textId="68D49F3A" w:rsidR="007D53CF" w:rsidRPr="007D53CF" w:rsidRDefault="00F51695" w:rsidP="007D53C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1hr </w:t>
      </w:r>
      <w:r w:rsidR="004F4A35">
        <w:rPr>
          <w:rFonts w:asciiTheme="majorHAnsi" w:hAnsiTheme="majorHAnsi" w:cs="Times New Roman"/>
          <w:sz w:val="22"/>
          <w:szCs w:val="22"/>
        </w:rPr>
        <w:t>P</w:t>
      </w:r>
      <w:r>
        <w:rPr>
          <w:rFonts w:asciiTheme="majorHAnsi" w:hAnsiTheme="majorHAnsi" w:cs="Times New Roman"/>
          <w:sz w:val="22"/>
          <w:szCs w:val="22"/>
        </w:rPr>
        <w:t xml:space="preserve">articipation code 490 periodontics. </w:t>
      </w:r>
      <w:r w:rsidR="007D53CF">
        <w:rPr>
          <w:rFonts w:asciiTheme="majorHAnsi" w:hAnsiTheme="majorHAnsi" w:cs="Times New Roman"/>
          <w:sz w:val="22"/>
          <w:szCs w:val="22"/>
        </w:rPr>
        <w:t xml:space="preserve">Implant placement </w:t>
      </w:r>
      <w:r w:rsidR="006E076E">
        <w:rPr>
          <w:rFonts w:asciiTheme="majorHAnsi" w:hAnsiTheme="majorHAnsi" w:cs="Times New Roman"/>
          <w:sz w:val="22"/>
          <w:szCs w:val="22"/>
        </w:rPr>
        <w:t xml:space="preserve">of #3, 4, 5 </w:t>
      </w:r>
      <w:r w:rsidR="007D53CF">
        <w:rPr>
          <w:rFonts w:asciiTheme="majorHAnsi" w:hAnsiTheme="majorHAnsi" w:cs="Times New Roman"/>
          <w:sz w:val="22"/>
          <w:szCs w:val="22"/>
        </w:rPr>
        <w:t xml:space="preserve">in </w:t>
      </w:r>
      <w:r w:rsidR="007327A1">
        <w:rPr>
          <w:rFonts w:asciiTheme="majorHAnsi" w:hAnsiTheme="majorHAnsi" w:cs="Times New Roman"/>
          <w:sz w:val="22"/>
          <w:szCs w:val="22"/>
        </w:rPr>
        <w:t xml:space="preserve">previous </w:t>
      </w:r>
      <w:r w:rsidR="007D53CF">
        <w:rPr>
          <w:rFonts w:asciiTheme="majorHAnsi" w:hAnsiTheme="majorHAnsi" w:cs="Times New Roman"/>
          <w:sz w:val="22"/>
          <w:szCs w:val="22"/>
        </w:rPr>
        <w:t>socket preservation site</w:t>
      </w:r>
      <w:r w:rsidR="007327A1">
        <w:rPr>
          <w:rFonts w:asciiTheme="majorHAnsi" w:hAnsiTheme="majorHAnsi" w:cs="Times New Roman"/>
          <w:sz w:val="22"/>
          <w:szCs w:val="22"/>
        </w:rPr>
        <w:t>s</w:t>
      </w:r>
      <w:r w:rsidR="007D53CF">
        <w:rPr>
          <w:rFonts w:asciiTheme="majorHAnsi" w:hAnsiTheme="majorHAnsi" w:cs="Times New Roman"/>
          <w:sz w:val="22"/>
          <w:szCs w:val="22"/>
        </w:rPr>
        <w:t xml:space="preserve"> with simultaneous lateral sinus grafting. </w:t>
      </w:r>
    </w:p>
    <w:p w14:paraId="4F5D2D63" w14:textId="13D77000" w:rsidR="00472C33" w:rsidRDefault="00513ABA" w:rsidP="007D02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1hr </w:t>
      </w:r>
      <w:r w:rsidR="004F4A35">
        <w:rPr>
          <w:rFonts w:asciiTheme="majorHAnsi" w:hAnsiTheme="majorHAnsi" w:cs="Times New Roman"/>
          <w:sz w:val="22"/>
          <w:szCs w:val="22"/>
        </w:rPr>
        <w:t>P</w:t>
      </w:r>
      <w:r>
        <w:rPr>
          <w:rFonts w:asciiTheme="majorHAnsi" w:hAnsiTheme="majorHAnsi" w:cs="Times New Roman"/>
          <w:sz w:val="22"/>
          <w:szCs w:val="22"/>
        </w:rPr>
        <w:t xml:space="preserve">articipation </w:t>
      </w:r>
      <w:r w:rsidR="00D000FF">
        <w:rPr>
          <w:rFonts w:asciiTheme="majorHAnsi" w:hAnsiTheme="majorHAnsi" w:cs="Times New Roman"/>
          <w:sz w:val="22"/>
          <w:szCs w:val="22"/>
        </w:rPr>
        <w:t xml:space="preserve">code 730 oral pathology. Biopsy of </w:t>
      </w:r>
      <w:r w:rsidR="00621A20">
        <w:rPr>
          <w:rFonts w:asciiTheme="majorHAnsi" w:hAnsiTheme="majorHAnsi" w:cs="Times New Roman"/>
          <w:sz w:val="22"/>
          <w:szCs w:val="22"/>
        </w:rPr>
        <w:t>keratinized tissue</w:t>
      </w:r>
      <w:r w:rsidR="003B10B4">
        <w:rPr>
          <w:rFonts w:asciiTheme="majorHAnsi" w:hAnsiTheme="majorHAnsi" w:cs="Times New Roman"/>
          <w:sz w:val="22"/>
          <w:szCs w:val="22"/>
        </w:rPr>
        <w:t xml:space="preserve"> during free gingival graft for suspected lichen planus. </w:t>
      </w:r>
    </w:p>
    <w:p w14:paraId="61BF71D2" w14:textId="0580B5D6" w:rsidR="003B10B4" w:rsidRDefault="00E831B1" w:rsidP="007D02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1hr </w:t>
      </w:r>
      <w:r w:rsidR="004F4A35">
        <w:rPr>
          <w:rFonts w:asciiTheme="majorHAnsi" w:hAnsiTheme="majorHAnsi" w:cs="Times New Roman"/>
          <w:sz w:val="22"/>
          <w:szCs w:val="22"/>
        </w:rPr>
        <w:t>P</w:t>
      </w:r>
      <w:r>
        <w:rPr>
          <w:rFonts w:asciiTheme="majorHAnsi" w:hAnsiTheme="majorHAnsi" w:cs="Times New Roman"/>
          <w:sz w:val="22"/>
          <w:szCs w:val="22"/>
        </w:rPr>
        <w:t xml:space="preserve">articipation code </w:t>
      </w:r>
      <w:r w:rsidR="00D27CA3">
        <w:rPr>
          <w:rFonts w:asciiTheme="majorHAnsi" w:hAnsiTheme="majorHAnsi" w:cs="Times New Roman"/>
          <w:sz w:val="22"/>
          <w:szCs w:val="22"/>
        </w:rPr>
        <w:t xml:space="preserve">490 periodontics. Implant removal in site #7 and management of soft tissue defect. </w:t>
      </w:r>
    </w:p>
    <w:p w14:paraId="3FFB37AB" w14:textId="4DBA6EAC" w:rsidR="00887222" w:rsidRDefault="00710057" w:rsidP="008872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1hr </w:t>
      </w:r>
      <w:r w:rsidR="004F4A35">
        <w:rPr>
          <w:rFonts w:asciiTheme="majorHAnsi" w:hAnsiTheme="majorHAnsi" w:cs="Times New Roman"/>
          <w:sz w:val="22"/>
          <w:szCs w:val="22"/>
        </w:rPr>
        <w:t>P</w:t>
      </w:r>
      <w:r>
        <w:rPr>
          <w:rFonts w:asciiTheme="majorHAnsi" w:hAnsiTheme="majorHAnsi" w:cs="Times New Roman"/>
          <w:sz w:val="22"/>
          <w:szCs w:val="22"/>
        </w:rPr>
        <w:t xml:space="preserve">articipation code </w:t>
      </w:r>
      <w:r w:rsidR="00ED2D90">
        <w:rPr>
          <w:rFonts w:asciiTheme="majorHAnsi" w:hAnsiTheme="majorHAnsi" w:cs="Times New Roman"/>
          <w:sz w:val="22"/>
          <w:szCs w:val="22"/>
        </w:rPr>
        <w:t>750 special patient care—emerging therapies. Dental application of stem cell treatment</w:t>
      </w:r>
      <w:r w:rsidR="00860A72">
        <w:rPr>
          <w:rFonts w:asciiTheme="majorHAnsi" w:hAnsiTheme="majorHAnsi" w:cs="Times New Roman"/>
          <w:sz w:val="22"/>
          <w:szCs w:val="22"/>
        </w:rPr>
        <w:t xml:space="preserve">, tooth repair, tooth replacement. </w:t>
      </w:r>
      <w:r w:rsidR="00914FC1">
        <w:rPr>
          <w:rFonts w:asciiTheme="majorHAnsi" w:hAnsiTheme="majorHAnsi" w:cs="Times New Roman"/>
          <w:sz w:val="22"/>
          <w:szCs w:val="22"/>
        </w:rPr>
        <w:t xml:space="preserve">Bone repair, soft tissue repair. 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</w:p>
    <w:p w14:paraId="49218094" w14:textId="14F8C9DA" w:rsidR="00B96333" w:rsidRPr="000854BF" w:rsidRDefault="00887222" w:rsidP="00B963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0854BF">
        <w:rPr>
          <w:rFonts w:asciiTheme="majorHAnsi" w:hAnsiTheme="majorHAnsi" w:cs="Times New Roman"/>
          <w:sz w:val="22"/>
          <w:szCs w:val="22"/>
        </w:rPr>
        <w:t xml:space="preserve">1hr </w:t>
      </w:r>
      <w:r w:rsidR="004F4A35" w:rsidRPr="000854BF">
        <w:rPr>
          <w:rFonts w:asciiTheme="majorHAnsi" w:hAnsiTheme="majorHAnsi" w:cs="Times New Roman"/>
          <w:sz w:val="22"/>
          <w:szCs w:val="22"/>
        </w:rPr>
        <w:t>P</w:t>
      </w:r>
      <w:r w:rsidRPr="000854BF">
        <w:rPr>
          <w:rFonts w:asciiTheme="majorHAnsi" w:hAnsiTheme="majorHAnsi" w:cs="Times New Roman"/>
          <w:sz w:val="22"/>
          <w:szCs w:val="22"/>
        </w:rPr>
        <w:t xml:space="preserve">articipation code 610 fixed prosthodontics. Cement retained vs screw retained implant bridges. </w:t>
      </w:r>
    </w:p>
    <w:p w14:paraId="254E8702" w14:textId="57FF36BA" w:rsidR="00B96333" w:rsidRDefault="00B96333" w:rsidP="00B96333">
      <w:pPr>
        <w:rPr>
          <w:b/>
          <w:bCs/>
          <w:u w:val="single"/>
        </w:rPr>
      </w:pPr>
      <w:r w:rsidRPr="00DC7546">
        <w:rPr>
          <w:b/>
          <w:bCs/>
          <w:u w:val="single"/>
        </w:rPr>
        <w:t>Saturday</w:t>
      </w:r>
      <w:r>
        <w:rPr>
          <w:b/>
          <w:bCs/>
          <w:u w:val="single"/>
        </w:rPr>
        <w:t xml:space="preserve">: </w:t>
      </w:r>
      <w:r w:rsidR="002F173B">
        <w:rPr>
          <w:b/>
          <w:bCs/>
          <w:u w:val="single"/>
        </w:rPr>
        <w:t>1/</w:t>
      </w:r>
      <w:r w:rsidR="000854BF">
        <w:rPr>
          <w:b/>
          <w:bCs/>
          <w:u w:val="single"/>
        </w:rPr>
        <w:t>20</w:t>
      </w:r>
      <w:r w:rsidR="002F173B">
        <w:rPr>
          <w:b/>
          <w:bCs/>
          <w:u w:val="single"/>
        </w:rPr>
        <w:t>/202</w:t>
      </w:r>
      <w:r w:rsidR="000854BF">
        <w:rPr>
          <w:b/>
          <w:bCs/>
          <w:u w:val="single"/>
        </w:rPr>
        <w:t>4</w:t>
      </w:r>
    </w:p>
    <w:p w14:paraId="0C90B4BA" w14:textId="77777777" w:rsidR="00BF4FC1" w:rsidRDefault="00BF4FC1" w:rsidP="00BF4F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0854BF">
        <w:rPr>
          <w:rFonts w:asciiTheme="majorHAnsi" w:hAnsiTheme="majorHAnsi" w:cs="Times New Roman"/>
          <w:sz w:val="22"/>
          <w:szCs w:val="22"/>
        </w:rPr>
        <w:t xml:space="preserve">1hr Participation code </w:t>
      </w:r>
      <w:r>
        <w:rPr>
          <w:rFonts w:asciiTheme="majorHAnsi" w:hAnsiTheme="majorHAnsi" w:cs="Times New Roman"/>
          <w:sz w:val="22"/>
          <w:szCs w:val="22"/>
        </w:rPr>
        <w:t>490 periodontics</w:t>
      </w:r>
      <w:r w:rsidRPr="000854BF">
        <w:rPr>
          <w:rFonts w:asciiTheme="majorHAnsi" w:hAnsiTheme="majorHAnsi" w:cs="Times New Roman"/>
          <w:sz w:val="22"/>
          <w:szCs w:val="22"/>
        </w:rPr>
        <w:t xml:space="preserve">. </w:t>
      </w:r>
      <w:r>
        <w:rPr>
          <w:rFonts w:asciiTheme="majorHAnsi" w:hAnsiTheme="majorHAnsi" w:cs="Times New Roman"/>
          <w:sz w:val="22"/>
          <w:szCs w:val="22"/>
        </w:rPr>
        <w:t xml:space="preserve">Zero Bone loss concepts immediate implant placement in site #30. </w:t>
      </w:r>
    </w:p>
    <w:p w14:paraId="45CC4F88" w14:textId="77777777" w:rsidR="00BF4FC1" w:rsidRDefault="00BF4FC1" w:rsidP="00BF4F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1hr Participation code 490 periodontics. Lateral </w:t>
      </w:r>
      <w:proofErr w:type="gramStart"/>
      <w:r>
        <w:rPr>
          <w:rFonts w:asciiTheme="majorHAnsi" w:hAnsiTheme="majorHAnsi" w:cs="Times New Roman"/>
          <w:sz w:val="22"/>
          <w:szCs w:val="22"/>
        </w:rPr>
        <w:t>sinus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lift with implant placement same day</w:t>
      </w:r>
    </w:p>
    <w:p w14:paraId="58609C58" w14:textId="77777777" w:rsidR="00BF4FC1" w:rsidRDefault="00BF4FC1" w:rsidP="00BF4F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1hr participation code 310 Oral Surgery. Large bilateral mandibular tori removal and soft tissue management. </w:t>
      </w:r>
    </w:p>
    <w:p w14:paraId="7EE6B8DD" w14:textId="77777777" w:rsidR="00960433" w:rsidRDefault="003F43F6" w:rsidP="00BF4F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1hr </w:t>
      </w:r>
      <w:r w:rsidR="00960433">
        <w:rPr>
          <w:rFonts w:asciiTheme="majorHAnsi" w:hAnsiTheme="majorHAnsi" w:cs="Times New Roman"/>
          <w:sz w:val="22"/>
          <w:szCs w:val="22"/>
        </w:rPr>
        <w:t>Participation code 138 Photography</w:t>
      </w:r>
    </w:p>
    <w:p w14:paraId="79E6677C" w14:textId="1963AC51" w:rsidR="00BF4FC1" w:rsidRPr="000854BF" w:rsidRDefault="000F50AA" w:rsidP="00BF4F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1hr Participation code </w:t>
      </w:r>
      <w:r w:rsidR="00DB4D67">
        <w:rPr>
          <w:rFonts w:asciiTheme="majorHAnsi" w:hAnsiTheme="majorHAnsi" w:cs="Times New Roman"/>
          <w:sz w:val="22"/>
          <w:szCs w:val="22"/>
        </w:rPr>
        <w:t>010 Basic Sciences</w:t>
      </w:r>
    </w:p>
    <w:p w14:paraId="5C0C2572" w14:textId="77777777" w:rsidR="00B96333" w:rsidRPr="002C4076" w:rsidRDefault="00B96333" w:rsidP="00B96333">
      <w:pPr>
        <w:rPr>
          <w:vertAlign w:val="superscript"/>
        </w:rPr>
      </w:pPr>
    </w:p>
    <w:p w14:paraId="59057801" w14:textId="77777777" w:rsidR="00B96333" w:rsidRDefault="00B96333" w:rsidP="00B96333"/>
    <w:p w14:paraId="41D9A64A" w14:textId="77777777" w:rsidR="00B96333" w:rsidRDefault="00B96333" w:rsidP="00B96333"/>
    <w:p w14:paraId="55CD3C40" w14:textId="77777777" w:rsidR="00B96333" w:rsidRDefault="00B96333" w:rsidP="00B96333"/>
    <w:p w14:paraId="3D8D3526" w14:textId="77777777" w:rsidR="00B96333" w:rsidRDefault="00B96333" w:rsidP="00B96333"/>
    <w:p w14:paraId="5CAA1B32" w14:textId="77777777" w:rsidR="004678D0" w:rsidRDefault="004678D0" w:rsidP="00B96333"/>
    <w:p w14:paraId="427231AB" w14:textId="77777777" w:rsidR="003526CB" w:rsidRDefault="003526CB" w:rsidP="00B96333"/>
    <w:p w14:paraId="05905A99" w14:textId="77777777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lastRenderedPageBreak/>
        <w:t>Gavin McNelis</w:t>
      </w:r>
    </w:p>
    <w:p w14:paraId="0DF054A2" w14:textId="77777777" w:rsidR="00B96333" w:rsidRPr="00DD747E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CE Coordinator</w:t>
      </w:r>
    </w:p>
    <w:p w14:paraId="710570BA" w14:textId="6429DC9D" w:rsidR="00B96333" w:rsidRDefault="00B96333" w:rsidP="00B96333">
      <w:pPr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Inland Empire Periodontal Study Club</w:t>
      </w:r>
    </w:p>
    <w:p w14:paraId="110E1B19" w14:textId="77777777" w:rsidR="00B96333" w:rsidRDefault="00B96333" w:rsidP="00B96333">
      <w:pPr>
        <w:rPr>
          <w:rFonts w:asciiTheme="majorHAnsi" w:hAnsiTheme="majorHAnsi" w:cs="Times New Roman"/>
          <w:sz w:val="22"/>
          <w:szCs w:val="22"/>
        </w:rPr>
      </w:pPr>
    </w:p>
    <w:p w14:paraId="78C28C53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IEPSC Membership Attendance: </w:t>
      </w:r>
    </w:p>
    <w:p w14:paraId="5A8E36A0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CD27650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11"/>
        <w:gridCol w:w="456"/>
        <w:gridCol w:w="507"/>
        <w:gridCol w:w="1189"/>
      </w:tblGrid>
      <w:tr w:rsidR="00B96333" w14:paraId="2BEE033F" w14:textId="77777777" w:rsidTr="00AA04E9">
        <w:trPr>
          <w:trHeight w:val="276"/>
        </w:trPr>
        <w:tc>
          <w:tcPr>
            <w:tcW w:w="2411" w:type="dxa"/>
          </w:tcPr>
          <w:p w14:paraId="51119AE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14:paraId="2B706078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Fri</w:t>
            </w:r>
          </w:p>
        </w:tc>
        <w:tc>
          <w:tcPr>
            <w:tcW w:w="507" w:type="dxa"/>
          </w:tcPr>
          <w:p w14:paraId="11319930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Sat</w:t>
            </w:r>
          </w:p>
        </w:tc>
        <w:tc>
          <w:tcPr>
            <w:tcW w:w="1189" w:type="dxa"/>
          </w:tcPr>
          <w:p w14:paraId="36CE85C1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AGD #</w:t>
            </w:r>
          </w:p>
        </w:tc>
      </w:tr>
      <w:tr w:rsidR="00B96333" w14:paraId="0E6BA881" w14:textId="77777777" w:rsidTr="00AA04E9">
        <w:trPr>
          <w:trHeight w:val="276"/>
        </w:trPr>
        <w:tc>
          <w:tcPr>
            <w:tcW w:w="2411" w:type="dxa"/>
          </w:tcPr>
          <w:p w14:paraId="64FF625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56" w:type="dxa"/>
          </w:tcPr>
          <w:p w14:paraId="346BED3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2B77E90A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3233F5DB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2833E060" w14:textId="77777777" w:rsidTr="00AA04E9">
        <w:trPr>
          <w:trHeight w:val="289"/>
        </w:trPr>
        <w:tc>
          <w:tcPr>
            <w:tcW w:w="2411" w:type="dxa"/>
          </w:tcPr>
          <w:p w14:paraId="532C1D7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Blaine Dodson</w:t>
            </w:r>
          </w:p>
        </w:tc>
        <w:tc>
          <w:tcPr>
            <w:tcW w:w="456" w:type="dxa"/>
          </w:tcPr>
          <w:p w14:paraId="5E72B4A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7188FF0C" w14:textId="2ACED927" w:rsidR="00B96333" w:rsidRDefault="0047222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2FAD58C9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13FA0143" w14:textId="77777777" w:rsidTr="00AA04E9">
        <w:trPr>
          <w:trHeight w:val="276"/>
        </w:trPr>
        <w:tc>
          <w:tcPr>
            <w:tcW w:w="2411" w:type="dxa"/>
          </w:tcPr>
          <w:p w14:paraId="6933960B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Bryce Duskin</w:t>
            </w:r>
          </w:p>
        </w:tc>
        <w:tc>
          <w:tcPr>
            <w:tcW w:w="456" w:type="dxa"/>
          </w:tcPr>
          <w:p w14:paraId="7B1015A9" w14:textId="0AD7BD68" w:rsidR="00B96333" w:rsidRDefault="004856A0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331BE34A" w14:textId="645EA5CD" w:rsidR="00B96333" w:rsidRDefault="0047222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4FEB6121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301590</w:t>
            </w:r>
          </w:p>
        </w:tc>
      </w:tr>
      <w:tr w:rsidR="00B96333" w14:paraId="3E116BDF" w14:textId="77777777" w:rsidTr="00AA04E9">
        <w:trPr>
          <w:trHeight w:val="276"/>
        </w:trPr>
        <w:tc>
          <w:tcPr>
            <w:tcW w:w="2411" w:type="dxa"/>
          </w:tcPr>
          <w:p w14:paraId="790F2BBF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Dan Hughes</w:t>
            </w:r>
          </w:p>
        </w:tc>
        <w:tc>
          <w:tcPr>
            <w:tcW w:w="456" w:type="dxa"/>
          </w:tcPr>
          <w:p w14:paraId="560E385E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7A956342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500DD782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347012</w:t>
            </w:r>
          </w:p>
        </w:tc>
      </w:tr>
      <w:tr w:rsidR="00B96333" w14:paraId="47FC8DFB" w14:textId="77777777" w:rsidTr="00AA04E9">
        <w:trPr>
          <w:trHeight w:val="276"/>
        </w:trPr>
        <w:tc>
          <w:tcPr>
            <w:tcW w:w="2411" w:type="dxa"/>
          </w:tcPr>
          <w:p w14:paraId="3D64151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Gavin McNelis</w:t>
            </w:r>
          </w:p>
        </w:tc>
        <w:tc>
          <w:tcPr>
            <w:tcW w:w="456" w:type="dxa"/>
          </w:tcPr>
          <w:p w14:paraId="4389ED58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1D632894" w14:textId="282B036B" w:rsidR="00B96333" w:rsidRDefault="0047222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001886EB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381027</w:t>
            </w:r>
          </w:p>
        </w:tc>
      </w:tr>
      <w:tr w:rsidR="00B96333" w14:paraId="5547F15E" w14:textId="77777777" w:rsidTr="00AA04E9">
        <w:trPr>
          <w:trHeight w:val="276"/>
        </w:trPr>
        <w:tc>
          <w:tcPr>
            <w:tcW w:w="2411" w:type="dxa"/>
          </w:tcPr>
          <w:p w14:paraId="3EDFC142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George Loftus</w:t>
            </w:r>
          </w:p>
        </w:tc>
        <w:tc>
          <w:tcPr>
            <w:tcW w:w="456" w:type="dxa"/>
          </w:tcPr>
          <w:p w14:paraId="2905D7BF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60327AE6" w14:textId="15120550" w:rsidR="00B96333" w:rsidRDefault="0047222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0BA1B27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125705</w:t>
            </w:r>
          </w:p>
        </w:tc>
      </w:tr>
      <w:tr w:rsidR="00B96333" w14:paraId="2621EC3B" w14:textId="77777777" w:rsidTr="00AA04E9">
        <w:trPr>
          <w:trHeight w:val="289"/>
        </w:trPr>
        <w:tc>
          <w:tcPr>
            <w:tcW w:w="2411" w:type="dxa"/>
          </w:tcPr>
          <w:p w14:paraId="44038C3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Jason Han</w:t>
            </w:r>
          </w:p>
        </w:tc>
        <w:tc>
          <w:tcPr>
            <w:tcW w:w="456" w:type="dxa"/>
          </w:tcPr>
          <w:p w14:paraId="57264D54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73717052" w14:textId="18AC9412" w:rsidR="00B96333" w:rsidRDefault="0047222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61EEEDB4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0D9F6585" w14:textId="77777777" w:rsidTr="00AA04E9">
        <w:trPr>
          <w:trHeight w:val="276"/>
        </w:trPr>
        <w:tc>
          <w:tcPr>
            <w:tcW w:w="2411" w:type="dxa"/>
          </w:tcPr>
          <w:p w14:paraId="7E70651A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Jeff Henneberg</w:t>
            </w:r>
          </w:p>
        </w:tc>
        <w:tc>
          <w:tcPr>
            <w:tcW w:w="456" w:type="dxa"/>
          </w:tcPr>
          <w:p w14:paraId="38E39633" w14:textId="769139E8" w:rsidR="00B96333" w:rsidRDefault="004678D0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0E05F0D5" w14:textId="6D6FB70E" w:rsidR="00B96333" w:rsidRDefault="0047222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14F4C7BD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6EE0DCF5" w14:textId="77777777" w:rsidTr="00AA04E9">
        <w:trPr>
          <w:trHeight w:val="276"/>
        </w:trPr>
        <w:tc>
          <w:tcPr>
            <w:tcW w:w="2411" w:type="dxa"/>
          </w:tcPr>
          <w:p w14:paraId="37065A36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Jeff Hood</w:t>
            </w:r>
          </w:p>
        </w:tc>
        <w:tc>
          <w:tcPr>
            <w:tcW w:w="456" w:type="dxa"/>
          </w:tcPr>
          <w:p w14:paraId="09BF9A9E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169B6070" w14:textId="0905451B" w:rsidR="00B96333" w:rsidRDefault="0047222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61CF75A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157468</w:t>
            </w:r>
          </w:p>
        </w:tc>
      </w:tr>
      <w:tr w:rsidR="00B96333" w14:paraId="08A2AD12" w14:textId="77777777" w:rsidTr="00AA04E9">
        <w:trPr>
          <w:trHeight w:val="276"/>
        </w:trPr>
        <w:tc>
          <w:tcPr>
            <w:tcW w:w="2411" w:type="dxa"/>
          </w:tcPr>
          <w:p w14:paraId="43898EAD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John Turner</w:t>
            </w:r>
          </w:p>
        </w:tc>
        <w:tc>
          <w:tcPr>
            <w:tcW w:w="456" w:type="dxa"/>
          </w:tcPr>
          <w:p w14:paraId="0F335D70" w14:textId="3C6772E4" w:rsidR="00B96333" w:rsidRDefault="004678D0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40945C51" w14:textId="70FFFD0D" w:rsidR="00B96333" w:rsidRDefault="0095255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16A665F9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D4C93">
              <w:rPr>
                <w:rFonts w:asciiTheme="majorHAnsi" w:hAnsiTheme="majorHAnsi" w:cs="Times New Roman"/>
                <w:sz w:val="22"/>
                <w:szCs w:val="22"/>
              </w:rPr>
              <w:t>333843</w:t>
            </w:r>
          </w:p>
        </w:tc>
      </w:tr>
      <w:tr w:rsidR="00B96333" w14:paraId="505D8917" w14:textId="77777777" w:rsidTr="00AA04E9">
        <w:trPr>
          <w:trHeight w:val="289"/>
        </w:trPr>
        <w:tc>
          <w:tcPr>
            <w:tcW w:w="2411" w:type="dxa"/>
          </w:tcPr>
          <w:p w14:paraId="63D6341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Josh Conway</w:t>
            </w:r>
          </w:p>
        </w:tc>
        <w:tc>
          <w:tcPr>
            <w:tcW w:w="456" w:type="dxa"/>
          </w:tcPr>
          <w:p w14:paraId="2B98A102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196596FB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695DD912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349450</w:t>
            </w:r>
          </w:p>
        </w:tc>
      </w:tr>
      <w:tr w:rsidR="00B96333" w14:paraId="0BF6DC4C" w14:textId="77777777" w:rsidTr="00AA04E9">
        <w:trPr>
          <w:trHeight w:val="276"/>
        </w:trPr>
        <w:tc>
          <w:tcPr>
            <w:tcW w:w="2411" w:type="dxa"/>
          </w:tcPr>
          <w:p w14:paraId="2F61135E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Katie Martin</w:t>
            </w:r>
          </w:p>
        </w:tc>
        <w:tc>
          <w:tcPr>
            <w:tcW w:w="456" w:type="dxa"/>
          </w:tcPr>
          <w:p w14:paraId="3A30D916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7F04F5F5" w14:textId="3BB24F62" w:rsidR="00B96333" w:rsidRDefault="0095255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7C5CB774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164CAE28" w14:textId="77777777" w:rsidTr="00AA04E9">
        <w:trPr>
          <w:trHeight w:val="276"/>
        </w:trPr>
        <w:tc>
          <w:tcPr>
            <w:tcW w:w="2411" w:type="dxa"/>
          </w:tcPr>
          <w:p w14:paraId="186E0C8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KC McVay</w:t>
            </w:r>
          </w:p>
        </w:tc>
        <w:tc>
          <w:tcPr>
            <w:tcW w:w="456" w:type="dxa"/>
          </w:tcPr>
          <w:p w14:paraId="50E3645E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3E8E555F" w14:textId="01C65061" w:rsidR="00B96333" w:rsidRDefault="0095255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756DF49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327101</w:t>
            </w:r>
          </w:p>
        </w:tc>
      </w:tr>
      <w:tr w:rsidR="00B96333" w14:paraId="72EC61B0" w14:textId="77777777" w:rsidTr="00AA04E9">
        <w:trPr>
          <w:trHeight w:val="276"/>
        </w:trPr>
        <w:tc>
          <w:tcPr>
            <w:tcW w:w="2411" w:type="dxa"/>
          </w:tcPr>
          <w:p w14:paraId="16C1E6A9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Kirk Davidson</w:t>
            </w:r>
          </w:p>
        </w:tc>
        <w:tc>
          <w:tcPr>
            <w:tcW w:w="456" w:type="dxa"/>
          </w:tcPr>
          <w:p w14:paraId="27BAA8BA" w14:textId="1189E719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3EE7BE6A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5B80AFFD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343233</w:t>
            </w:r>
          </w:p>
        </w:tc>
      </w:tr>
      <w:tr w:rsidR="00B96333" w14:paraId="40F8B6DB" w14:textId="77777777" w:rsidTr="00AA04E9">
        <w:trPr>
          <w:trHeight w:val="276"/>
        </w:trPr>
        <w:tc>
          <w:tcPr>
            <w:tcW w:w="2411" w:type="dxa"/>
          </w:tcPr>
          <w:p w14:paraId="716C828A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Kory Wilson</w:t>
            </w:r>
          </w:p>
        </w:tc>
        <w:tc>
          <w:tcPr>
            <w:tcW w:w="456" w:type="dxa"/>
          </w:tcPr>
          <w:p w14:paraId="6AD8CDA9" w14:textId="727352EA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507" w:type="dxa"/>
          </w:tcPr>
          <w:p w14:paraId="1A56AB08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89" w:type="dxa"/>
          </w:tcPr>
          <w:p w14:paraId="09EC154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39584F90" w14:textId="77777777" w:rsidTr="00AA04E9">
        <w:trPr>
          <w:trHeight w:val="289"/>
        </w:trPr>
        <w:tc>
          <w:tcPr>
            <w:tcW w:w="2411" w:type="dxa"/>
          </w:tcPr>
          <w:p w14:paraId="208BD1A4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Logan Hazard</w:t>
            </w:r>
          </w:p>
        </w:tc>
        <w:tc>
          <w:tcPr>
            <w:tcW w:w="456" w:type="dxa"/>
          </w:tcPr>
          <w:p w14:paraId="2EF65181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3AA17BEF" w14:textId="5622784D" w:rsidR="00B96333" w:rsidRDefault="0095255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601C50E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644817D9" w14:textId="77777777" w:rsidTr="00AA04E9">
        <w:trPr>
          <w:trHeight w:val="276"/>
        </w:trPr>
        <w:tc>
          <w:tcPr>
            <w:tcW w:w="2411" w:type="dxa"/>
          </w:tcPr>
          <w:p w14:paraId="0BF11025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Patrick Loftus</w:t>
            </w:r>
          </w:p>
        </w:tc>
        <w:tc>
          <w:tcPr>
            <w:tcW w:w="456" w:type="dxa"/>
          </w:tcPr>
          <w:p w14:paraId="3A05243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724A7A50" w14:textId="16C6761F" w:rsidR="00B96333" w:rsidRDefault="0095255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2E433B56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23F79FB6" w14:textId="77777777" w:rsidTr="00AA04E9">
        <w:trPr>
          <w:trHeight w:val="276"/>
        </w:trPr>
        <w:tc>
          <w:tcPr>
            <w:tcW w:w="2411" w:type="dxa"/>
          </w:tcPr>
          <w:p w14:paraId="3CC7D638" w14:textId="77777777" w:rsidR="00B96333" w:rsidRPr="000D720D" w:rsidRDefault="00B96333" w:rsidP="00AA04E9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Pete Holmes</w:t>
            </w:r>
          </w:p>
        </w:tc>
        <w:tc>
          <w:tcPr>
            <w:tcW w:w="456" w:type="dxa"/>
          </w:tcPr>
          <w:p w14:paraId="5971FBE2" w14:textId="67AF672C" w:rsidR="00B96333" w:rsidRDefault="004678D0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04D8E944" w14:textId="7E88B1EB" w:rsidR="00B96333" w:rsidRDefault="0095255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1079993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368359</w:t>
            </w:r>
          </w:p>
        </w:tc>
      </w:tr>
      <w:tr w:rsidR="00B96333" w14:paraId="33F24293" w14:textId="77777777" w:rsidTr="00AA04E9">
        <w:trPr>
          <w:trHeight w:val="276"/>
        </w:trPr>
        <w:tc>
          <w:tcPr>
            <w:tcW w:w="2411" w:type="dxa"/>
          </w:tcPr>
          <w:p w14:paraId="6DB6BC97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0D720D">
              <w:rPr>
                <w:rFonts w:asciiTheme="majorHAnsi" w:hAnsiTheme="majorHAnsi"/>
                <w:sz w:val="22"/>
                <w:szCs w:val="20"/>
              </w:rPr>
              <w:t>Rheanna Burnham</w:t>
            </w:r>
          </w:p>
        </w:tc>
        <w:tc>
          <w:tcPr>
            <w:tcW w:w="456" w:type="dxa"/>
          </w:tcPr>
          <w:p w14:paraId="166DE4E5" w14:textId="2A5FE84B" w:rsidR="00B96333" w:rsidRDefault="00116AA9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10F2D85F" w14:textId="7643921A" w:rsidR="00B96333" w:rsidRDefault="0095255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4F636A4F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29406EC8" w14:textId="77777777" w:rsidTr="00AA04E9">
        <w:trPr>
          <w:trHeight w:val="276"/>
        </w:trPr>
        <w:tc>
          <w:tcPr>
            <w:tcW w:w="2411" w:type="dxa"/>
          </w:tcPr>
          <w:p w14:paraId="6FF0CE20" w14:textId="77777777" w:rsidR="00B96333" w:rsidRPr="000D720D" w:rsidRDefault="00B96333" w:rsidP="00AA04E9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Rob Hardwick</w:t>
            </w:r>
          </w:p>
        </w:tc>
        <w:tc>
          <w:tcPr>
            <w:tcW w:w="456" w:type="dxa"/>
          </w:tcPr>
          <w:p w14:paraId="0420A1D5" w14:textId="2E64CEC7" w:rsidR="00B96333" w:rsidRDefault="008F52F4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72ED13C2" w14:textId="6C63F585" w:rsidR="00B96333" w:rsidRDefault="0095255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0C1C003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59AB9D7D" w14:textId="77777777" w:rsidTr="00AA04E9">
        <w:trPr>
          <w:trHeight w:val="289"/>
        </w:trPr>
        <w:tc>
          <w:tcPr>
            <w:tcW w:w="2411" w:type="dxa"/>
          </w:tcPr>
          <w:p w14:paraId="27E6C8B9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Sean Thorp</w:t>
            </w:r>
          </w:p>
        </w:tc>
        <w:tc>
          <w:tcPr>
            <w:tcW w:w="456" w:type="dxa"/>
          </w:tcPr>
          <w:p w14:paraId="5BAF216B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68A1F942" w14:textId="5D4F1F4F" w:rsidR="00B96333" w:rsidRDefault="0095255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28E44EB1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6022081D" w14:textId="77777777" w:rsidTr="00AA04E9">
        <w:trPr>
          <w:trHeight w:val="276"/>
        </w:trPr>
        <w:tc>
          <w:tcPr>
            <w:tcW w:w="2411" w:type="dxa"/>
          </w:tcPr>
          <w:p w14:paraId="27C59F4D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Todd House</w:t>
            </w:r>
          </w:p>
        </w:tc>
        <w:tc>
          <w:tcPr>
            <w:tcW w:w="456" w:type="dxa"/>
          </w:tcPr>
          <w:p w14:paraId="637D0D1C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4F6CD798" w14:textId="5149EBFC" w:rsidR="00B96333" w:rsidRDefault="0095255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1D97B5B1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B96333" w14:paraId="2257C895" w14:textId="77777777" w:rsidTr="00AA04E9">
        <w:trPr>
          <w:trHeight w:val="276"/>
        </w:trPr>
        <w:tc>
          <w:tcPr>
            <w:tcW w:w="2411" w:type="dxa"/>
          </w:tcPr>
          <w:p w14:paraId="149E1EF3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Victoria Hardwick</w:t>
            </w:r>
          </w:p>
        </w:tc>
        <w:tc>
          <w:tcPr>
            <w:tcW w:w="456" w:type="dxa"/>
          </w:tcPr>
          <w:p w14:paraId="1115FEA9" w14:textId="550AF673" w:rsidR="00B96333" w:rsidRDefault="00B1124D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13D75D95" w14:textId="6BB7E732" w:rsidR="00B96333" w:rsidRDefault="0095255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482DDBD8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353292</w:t>
            </w:r>
          </w:p>
        </w:tc>
      </w:tr>
      <w:tr w:rsidR="00B96333" w14:paraId="3F206C6A" w14:textId="77777777" w:rsidTr="00AA04E9">
        <w:trPr>
          <w:trHeight w:val="276"/>
        </w:trPr>
        <w:tc>
          <w:tcPr>
            <w:tcW w:w="2411" w:type="dxa"/>
          </w:tcPr>
          <w:p w14:paraId="4466E3E6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Tom Smart</w:t>
            </w:r>
          </w:p>
        </w:tc>
        <w:tc>
          <w:tcPr>
            <w:tcW w:w="456" w:type="dxa"/>
          </w:tcPr>
          <w:p w14:paraId="3A41D9B4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507" w:type="dxa"/>
          </w:tcPr>
          <w:p w14:paraId="0B499E7E" w14:textId="220DD058" w:rsidR="00B96333" w:rsidRDefault="00952555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89" w:type="dxa"/>
          </w:tcPr>
          <w:p w14:paraId="225201EC" w14:textId="77777777" w:rsidR="00B96333" w:rsidRDefault="00B96333" w:rsidP="00AA04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6FA887AE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F6A15B9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3D02942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3CB94A8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2412B60B" w14:textId="77777777" w:rsidR="00B96333" w:rsidRDefault="00B96333" w:rsidP="00B963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CDE82A2" w14:textId="77777777" w:rsidR="00B96333" w:rsidRPr="00DD747E" w:rsidRDefault="00B96333" w:rsidP="00B96333">
      <w:pPr>
        <w:rPr>
          <w:rFonts w:asciiTheme="majorHAnsi" w:hAnsiTheme="majorHAnsi"/>
          <w:b/>
          <w:sz w:val="22"/>
        </w:rPr>
      </w:pPr>
    </w:p>
    <w:p w14:paraId="4B9795D5" w14:textId="77777777" w:rsidR="009F3D11" w:rsidRDefault="009F3D11"/>
    <w:sectPr w:rsidR="009F3D11" w:rsidSect="00042EE4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0A2F" w14:textId="77777777" w:rsidR="00937959" w:rsidRDefault="00937959">
      <w:r>
        <w:separator/>
      </w:r>
    </w:p>
  </w:endnote>
  <w:endnote w:type="continuationSeparator" w:id="0">
    <w:p w14:paraId="246CB0C1" w14:textId="77777777" w:rsidR="00937959" w:rsidRDefault="0093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 Collection">
    <w:panose1 w:val="020B0502040504020204"/>
    <w:charset w:val="00"/>
    <w:family w:val="swiss"/>
    <w:pitch w:val="variable"/>
    <w:sig w:usb0="8007A0C3" w:usb1="02006040" w:usb2="29100001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023A" w14:textId="39F1DA77" w:rsidR="00E268CE" w:rsidRPr="009244F9" w:rsidRDefault="00DB1F98" w:rsidP="00E268CE">
    <w:pPr>
      <w:pStyle w:val="NoSpacing"/>
      <w:ind w:left="1440"/>
      <w:contextualSpacing/>
      <w:rPr>
        <w:rFonts w:cstheme="minorHAnsi"/>
        <w:sz w:val="18"/>
        <w:szCs w:val="18"/>
      </w:rPr>
    </w:pPr>
    <w:r w:rsidRPr="009244F9">
      <w:rPr>
        <w:rFonts w:ascii="Sans Serif Collection" w:hAnsi="Sans Serif Collection" w:cs="Sans Serif Collection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BB49452" wp14:editId="5B3B0720">
          <wp:simplePos x="0" y="0"/>
          <wp:positionH relativeFrom="column">
            <wp:posOffset>-573405</wp:posOffset>
          </wp:positionH>
          <wp:positionV relativeFrom="paragraph">
            <wp:posOffset>5715</wp:posOffset>
          </wp:positionV>
          <wp:extent cx="1448859" cy="701675"/>
          <wp:effectExtent l="0" t="0" r="0" b="0"/>
          <wp:wrapNone/>
          <wp:docPr id="1847468127" name="Picture 1" descr="A logo for a academy of general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7468127" name="Picture 1" descr="A logo for a academy of general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859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8CE">
      <w:rPr>
        <w:rFonts w:cstheme="minorHAnsi"/>
        <w:sz w:val="18"/>
        <w:szCs w:val="18"/>
      </w:rPr>
      <w:t>I</w:t>
    </w:r>
    <w:r w:rsidR="00E268CE">
      <w:rPr>
        <w:rFonts w:cstheme="minorHAnsi"/>
        <w:sz w:val="18"/>
        <w:szCs w:val="18"/>
      </w:rPr>
      <w:t>nl</w:t>
    </w:r>
    <w:r w:rsidR="00E268CE" w:rsidRPr="009244F9">
      <w:rPr>
        <w:rFonts w:cstheme="minorHAnsi"/>
        <w:sz w:val="18"/>
        <w:szCs w:val="18"/>
      </w:rPr>
      <w:t>and Empire Periodontal Study Club (Local PACE Approval in Idaho)</w:t>
    </w:r>
  </w:p>
  <w:p w14:paraId="46205E16" w14:textId="77777777" w:rsidR="00E268CE" w:rsidRPr="009244F9" w:rsidRDefault="00E268CE" w:rsidP="00E268CE">
    <w:pPr>
      <w:pStyle w:val="NoSpacing"/>
      <w:ind w:left="1440"/>
      <w:contextualSpacing/>
      <w:rPr>
        <w:rFonts w:cstheme="minorHAnsi"/>
        <w:sz w:val="18"/>
        <w:szCs w:val="18"/>
      </w:rPr>
    </w:pPr>
    <w:r w:rsidRPr="009244F9">
      <w:rPr>
        <w:rFonts w:cstheme="minorHAnsi"/>
        <w:sz w:val="18"/>
        <w:szCs w:val="18"/>
      </w:rPr>
      <w:t>Locally Approved PACE Program Provider for FAGD/MAGD credit</w:t>
    </w:r>
  </w:p>
  <w:p w14:paraId="62C644F0" w14:textId="77777777" w:rsidR="00E268CE" w:rsidRPr="009244F9" w:rsidRDefault="00E268CE" w:rsidP="00E268CE">
    <w:pPr>
      <w:pStyle w:val="NoSpacing"/>
      <w:ind w:left="1440"/>
      <w:contextualSpacing/>
      <w:rPr>
        <w:rFonts w:cstheme="minorHAnsi"/>
        <w:sz w:val="18"/>
        <w:szCs w:val="18"/>
      </w:rPr>
    </w:pPr>
    <w:r w:rsidRPr="009244F9">
      <w:rPr>
        <w:rFonts w:cstheme="minorHAnsi"/>
        <w:sz w:val="18"/>
        <w:szCs w:val="18"/>
      </w:rPr>
      <w:t>Approval does not imply acceptance by any regulatory authority or AGD endorsement.</w:t>
    </w:r>
  </w:p>
  <w:p w14:paraId="6B4F87F2" w14:textId="77777777" w:rsidR="00E268CE" w:rsidRPr="009244F9" w:rsidRDefault="00E268CE" w:rsidP="00E268CE">
    <w:pPr>
      <w:tabs>
        <w:tab w:val="left" w:pos="2076"/>
      </w:tabs>
      <w:ind w:left="1440"/>
      <w:rPr>
        <w:rFonts w:cstheme="minorHAnsi"/>
        <w:sz w:val="18"/>
        <w:szCs w:val="18"/>
      </w:rPr>
    </w:pPr>
    <w:r w:rsidRPr="009244F9">
      <w:rPr>
        <w:rFonts w:cstheme="minorHAnsi"/>
        <w:sz w:val="18"/>
        <w:szCs w:val="18"/>
      </w:rPr>
      <w:t>9/1/2023 to 8/31/2025 Provider ID #216450</w:t>
    </w:r>
  </w:p>
  <w:p w14:paraId="7F467B5B" w14:textId="651F4A2B" w:rsidR="00B96333" w:rsidRDefault="00B96333" w:rsidP="00E268CE">
    <w:pPr>
      <w:pStyle w:val="NoSpacing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363F" w14:textId="77777777" w:rsidR="00937959" w:rsidRDefault="00937959">
      <w:r>
        <w:separator/>
      </w:r>
    </w:p>
  </w:footnote>
  <w:footnote w:type="continuationSeparator" w:id="0">
    <w:p w14:paraId="1558AA64" w14:textId="77777777" w:rsidR="00937959" w:rsidRDefault="0093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17A"/>
    <w:multiLevelType w:val="hybridMultilevel"/>
    <w:tmpl w:val="BF083ED2"/>
    <w:lvl w:ilvl="0" w:tplc="A064C18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19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3"/>
    <w:rsid w:val="00063016"/>
    <w:rsid w:val="000854BF"/>
    <w:rsid w:val="000932A3"/>
    <w:rsid w:val="000F50AA"/>
    <w:rsid w:val="00116AA9"/>
    <w:rsid w:val="0012341A"/>
    <w:rsid w:val="00152248"/>
    <w:rsid w:val="00157937"/>
    <w:rsid w:val="001927B2"/>
    <w:rsid w:val="001F63C1"/>
    <w:rsid w:val="0021164A"/>
    <w:rsid w:val="00282322"/>
    <w:rsid w:val="002B1CEE"/>
    <w:rsid w:val="002C3D5C"/>
    <w:rsid w:val="002F173B"/>
    <w:rsid w:val="00313037"/>
    <w:rsid w:val="003526CB"/>
    <w:rsid w:val="00356724"/>
    <w:rsid w:val="003B10B4"/>
    <w:rsid w:val="003D5C10"/>
    <w:rsid w:val="003D702B"/>
    <w:rsid w:val="003F43F6"/>
    <w:rsid w:val="00453047"/>
    <w:rsid w:val="004550F5"/>
    <w:rsid w:val="004678D0"/>
    <w:rsid w:val="00472225"/>
    <w:rsid w:val="00472C33"/>
    <w:rsid w:val="004856A0"/>
    <w:rsid w:val="004A631F"/>
    <w:rsid w:val="004F4A35"/>
    <w:rsid w:val="004F5F5E"/>
    <w:rsid w:val="00513ABA"/>
    <w:rsid w:val="005876CF"/>
    <w:rsid w:val="0059006D"/>
    <w:rsid w:val="0059506B"/>
    <w:rsid w:val="005D282C"/>
    <w:rsid w:val="005D2D36"/>
    <w:rsid w:val="00621A20"/>
    <w:rsid w:val="00642224"/>
    <w:rsid w:val="00675CEF"/>
    <w:rsid w:val="006A0E5A"/>
    <w:rsid w:val="006C224E"/>
    <w:rsid w:val="006C5D79"/>
    <w:rsid w:val="006E076E"/>
    <w:rsid w:val="00710057"/>
    <w:rsid w:val="007327A1"/>
    <w:rsid w:val="007714D5"/>
    <w:rsid w:val="007A28D6"/>
    <w:rsid w:val="007D023D"/>
    <w:rsid w:val="007D40C6"/>
    <w:rsid w:val="007D53CF"/>
    <w:rsid w:val="00822086"/>
    <w:rsid w:val="00826569"/>
    <w:rsid w:val="008344F0"/>
    <w:rsid w:val="008369F7"/>
    <w:rsid w:val="00850799"/>
    <w:rsid w:val="00860A72"/>
    <w:rsid w:val="00887222"/>
    <w:rsid w:val="008B0AC1"/>
    <w:rsid w:val="008F52F4"/>
    <w:rsid w:val="00914FC1"/>
    <w:rsid w:val="00937959"/>
    <w:rsid w:val="00952555"/>
    <w:rsid w:val="00955A9E"/>
    <w:rsid w:val="00960433"/>
    <w:rsid w:val="00983D18"/>
    <w:rsid w:val="009F0C8B"/>
    <w:rsid w:val="009F3755"/>
    <w:rsid w:val="009F3D11"/>
    <w:rsid w:val="00A558FD"/>
    <w:rsid w:val="00AC5560"/>
    <w:rsid w:val="00AC5982"/>
    <w:rsid w:val="00B1124D"/>
    <w:rsid w:val="00B86464"/>
    <w:rsid w:val="00B96333"/>
    <w:rsid w:val="00BF4FC1"/>
    <w:rsid w:val="00C1026A"/>
    <w:rsid w:val="00C3131D"/>
    <w:rsid w:val="00C63442"/>
    <w:rsid w:val="00CD4E19"/>
    <w:rsid w:val="00CE542A"/>
    <w:rsid w:val="00D000FF"/>
    <w:rsid w:val="00D1012B"/>
    <w:rsid w:val="00D27CA3"/>
    <w:rsid w:val="00D70545"/>
    <w:rsid w:val="00D9264E"/>
    <w:rsid w:val="00DA5B96"/>
    <w:rsid w:val="00DB1F98"/>
    <w:rsid w:val="00DB4D67"/>
    <w:rsid w:val="00DE21D9"/>
    <w:rsid w:val="00E15680"/>
    <w:rsid w:val="00E268CE"/>
    <w:rsid w:val="00E2783B"/>
    <w:rsid w:val="00E81C17"/>
    <w:rsid w:val="00E831B1"/>
    <w:rsid w:val="00EA5FD7"/>
    <w:rsid w:val="00EB475F"/>
    <w:rsid w:val="00ED2D90"/>
    <w:rsid w:val="00EF3A33"/>
    <w:rsid w:val="00F30777"/>
    <w:rsid w:val="00F51695"/>
    <w:rsid w:val="00F644B2"/>
    <w:rsid w:val="00F957EE"/>
    <w:rsid w:val="00FB748A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9DA0"/>
  <w15:chartTrackingRefBased/>
  <w15:docId w15:val="{7094649E-FC5B-42AC-A3B1-60F274BB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33"/>
    <w:pPr>
      <w:spacing w:after="0" w:line="240" w:lineRule="auto"/>
    </w:pPr>
    <w:rPr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333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96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33"/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2A3"/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23D"/>
    <w:pPr>
      <w:ind w:left="720"/>
      <w:contextualSpacing/>
    </w:pPr>
  </w:style>
  <w:style w:type="paragraph" w:styleId="NoSpacing">
    <w:name w:val="No Spacing"/>
    <w:uiPriority w:val="1"/>
    <w:qFormat/>
    <w:rsid w:val="00DB1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McNelis</dc:creator>
  <cp:keywords/>
  <dc:description/>
  <cp:lastModifiedBy>Gavin McNelis</cp:lastModifiedBy>
  <cp:revision>2</cp:revision>
  <dcterms:created xsi:type="dcterms:W3CDTF">2024-01-20T20:55:00Z</dcterms:created>
  <dcterms:modified xsi:type="dcterms:W3CDTF">2024-01-20T20:55:00Z</dcterms:modified>
</cp:coreProperties>
</file>